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FF6B" w14:textId="74C331F9" w:rsidR="00DE20C6" w:rsidRPr="00E07E8E" w:rsidRDefault="005E4E00" w:rsidP="001B2309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07E8E">
        <w:rPr>
          <w:rFonts w:ascii="Arial Narrow" w:hAnsi="Arial Narrow"/>
          <w:b/>
          <w:sz w:val="28"/>
          <w:szCs w:val="28"/>
          <w:u w:val="single"/>
        </w:rPr>
        <w:t xml:space="preserve">Spielplan SG </w:t>
      </w:r>
      <w:r w:rsidR="000C286C">
        <w:rPr>
          <w:rFonts w:ascii="Arial Narrow" w:hAnsi="Arial Narrow"/>
          <w:b/>
          <w:sz w:val="28"/>
          <w:szCs w:val="28"/>
          <w:u w:val="single"/>
        </w:rPr>
        <w:t>Beuern/Treis/</w:t>
      </w:r>
      <w:proofErr w:type="spellStart"/>
      <w:r w:rsidR="000C286C">
        <w:rPr>
          <w:rFonts w:ascii="Arial Narrow" w:hAnsi="Arial Narrow"/>
          <w:b/>
          <w:sz w:val="28"/>
          <w:szCs w:val="28"/>
          <w:u w:val="single"/>
        </w:rPr>
        <w:t>Allendorf</w:t>
      </w:r>
      <w:proofErr w:type="spellEnd"/>
      <w:r w:rsidR="000C286C">
        <w:rPr>
          <w:rFonts w:ascii="Arial Narrow" w:hAnsi="Arial Narrow"/>
          <w:b/>
          <w:sz w:val="28"/>
          <w:szCs w:val="28"/>
          <w:u w:val="single"/>
        </w:rPr>
        <w:t xml:space="preserve"> II</w:t>
      </w:r>
      <w:r w:rsidRPr="00E07E8E">
        <w:rPr>
          <w:rFonts w:ascii="Arial Narrow" w:hAnsi="Arial Narrow"/>
          <w:b/>
          <w:sz w:val="28"/>
          <w:szCs w:val="28"/>
          <w:u w:val="single"/>
        </w:rPr>
        <w:t xml:space="preserve"> –</w:t>
      </w:r>
      <w:r w:rsidR="004A61F1">
        <w:rPr>
          <w:rFonts w:ascii="Arial Narrow" w:hAnsi="Arial Narrow"/>
          <w:b/>
          <w:sz w:val="28"/>
          <w:szCs w:val="28"/>
          <w:u w:val="single"/>
        </w:rPr>
        <w:t xml:space="preserve"> Kreis</w:t>
      </w:r>
      <w:r w:rsidR="000C286C">
        <w:rPr>
          <w:rFonts w:ascii="Arial Narrow" w:hAnsi="Arial Narrow"/>
          <w:b/>
          <w:sz w:val="28"/>
          <w:szCs w:val="28"/>
          <w:u w:val="single"/>
        </w:rPr>
        <w:t>liga B</w:t>
      </w:r>
      <w:r w:rsidR="004A61F1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E07E8E">
        <w:rPr>
          <w:rFonts w:ascii="Arial Narrow" w:hAnsi="Arial Narrow"/>
          <w:b/>
          <w:sz w:val="28"/>
          <w:szCs w:val="28"/>
          <w:u w:val="single"/>
        </w:rPr>
        <w:t xml:space="preserve">– Saison </w:t>
      </w:r>
      <w:r w:rsidR="00B04144">
        <w:rPr>
          <w:rFonts w:ascii="Arial Narrow" w:hAnsi="Arial Narrow"/>
          <w:b/>
          <w:sz w:val="28"/>
          <w:szCs w:val="28"/>
          <w:u w:val="single"/>
        </w:rPr>
        <w:t>202</w:t>
      </w:r>
      <w:r w:rsidR="002A4554">
        <w:rPr>
          <w:rFonts w:ascii="Arial Narrow" w:hAnsi="Arial Narrow"/>
          <w:b/>
          <w:sz w:val="28"/>
          <w:szCs w:val="28"/>
          <w:u w:val="single"/>
        </w:rPr>
        <w:t>3</w:t>
      </w:r>
      <w:r w:rsidR="00B04144">
        <w:rPr>
          <w:rFonts w:ascii="Arial Narrow" w:hAnsi="Arial Narrow"/>
          <w:b/>
          <w:sz w:val="28"/>
          <w:szCs w:val="28"/>
          <w:u w:val="single"/>
        </w:rPr>
        <w:t>/202</w:t>
      </w:r>
      <w:r w:rsidR="002A4554">
        <w:rPr>
          <w:rFonts w:ascii="Arial Narrow" w:hAnsi="Arial Narrow"/>
          <w:b/>
          <w:sz w:val="28"/>
          <w:szCs w:val="28"/>
          <w:u w:val="single"/>
        </w:rPr>
        <w:t>4</w:t>
      </w:r>
      <w:r w:rsidR="001A2CAD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A80445">
        <w:rPr>
          <w:rFonts w:ascii="Arial Narrow" w:hAnsi="Arial Narrow"/>
          <w:b/>
          <w:sz w:val="28"/>
          <w:szCs w:val="28"/>
          <w:u w:val="single"/>
        </w:rPr>
        <w:t>–</w:t>
      </w:r>
      <w:r w:rsidR="001A2CAD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A80445">
        <w:rPr>
          <w:rFonts w:ascii="Arial Narrow" w:hAnsi="Arial Narrow"/>
          <w:b/>
          <w:sz w:val="28"/>
          <w:szCs w:val="28"/>
          <w:u w:val="single"/>
        </w:rPr>
        <w:t xml:space="preserve">Hinrunde </w:t>
      </w:r>
    </w:p>
    <w:p w14:paraId="55F08F60" w14:textId="77777777" w:rsidR="005E4E00" w:rsidRPr="00E07E8E" w:rsidRDefault="005E4E00" w:rsidP="005E4E00">
      <w:pPr>
        <w:spacing w:after="0"/>
        <w:rPr>
          <w:rFonts w:ascii="Arial Narrow" w:hAnsi="Arial Narrow"/>
        </w:rPr>
      </w:pPr>
    </w:p>
    <w:p w14:paraId="44AA42AB" w14:textId="77777777" w:rsidR="00872C33" w:rsidRPr="00E07E8E" w:rsidRDefault="00872C33" w:rsidP="005E4E00">
      <w:pPr>
        <w:spacing w:after="0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1097"/>
        <w:gridCol w:w="995"/>
        <w:gridCol w:w="4446"/>
        <w:gridCol w:w="2079"/>
      </w:tblGrid>
      <w:tr w:rsidR="00E07E8E" w:rsidRPr="00E07E8E" w14:paraId="383637CF" w14:textId="77777777" w:rsidTr="006D505E">
        <w:trPr>
          <w:trHeight w:hRule="exact" w:val="567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14:paraId="52CC7250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Tag</w:t>
            </w:r>
          </w:p>
        </w:tc>
        <w:tc>
          <w:tcPr>
            <w:tcW w:w="1097" w:type="dxa"/>
            <w:shd w:val="clear" w:color="auto" w:fill="BFBFBF" w:themeFill="background1" w:themeFillShade="BF"/>
            <w:vAlign w:val="center"/>
          </w:tcPr>
          <w:p w14:paraId="084A38E3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Datum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14:paraId="22751D6E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Uhrzeit</w:t>
            </w:r>
          </w:p>
        </w:tc>
        <w:tc>
          <w:tcPr>
            <w:tcW w:w="4446" w:type="dxa"/>
            <w:shd w:val="clear" w:color="auto" w:fill="BFBFBF" w:themeFill="background1" w:themeFillShade="BF"/>
            <w:vAlign w:val="center"/>
          </w:tcPr>
          <w:p w14:paraId="01F6CAF3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Begegnung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14:paraId="73D4726A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Spielort</w:t>
            </w:r>
          </w:p>
        </w:tc>
      </w:tr>
      <w:tr w:rsidR="001F6BE4" w:rsidRPr="00E07E8E" w14:paraId="237BA620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1A4280A9" w14:textId="45928F2F" w:rsidR="001F6BE4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35A6"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044E8D3E" w14:textId="7BC47EF4" w:rsidR="001F6BE4" w:rsidRDefault="002A455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35A6">
              <w:rPr>
                <w:rFonts w:ascii="Arial Narrow" w:hAnsi="Arial Narrow"/>
                <w:b/>
                <w:sz w:val="28"/>
                <w:szCs w:val="28"/>
              </w:rPr>
              <w:t>06</w:t>
            </w:r>
            <w:r w:rsidR="001F6BE4" w:rsidRPr="009835A6">
              <w:rPr>
                <w:rFonts w:ascii="Arial Narrow" w:hAnsi="Arial Narrow"/>
                <w:b/>
                <w:sz w:val="28"/>
                <w:szCs w:val="28"/>
              </w:rPr>
              <w:t>.0</w:t>
            </w:r>
            <w:r w:rsidRPr="009835A6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1F6BE4" w:rsidRPr="009835A6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548D3FB1" w14:textId="7C1219A1" w:rsidR="001F6BE4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35A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D2100D" w:rsidRPr="009835A6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9835A6">
              <w:rPr>
                <w:rFonts w:ascii="Arial Narrow" w:hAnsi="Arial Narrow"/>
                <w:b/>
                <w:sz w:val="28"/>
                <w:szCs w:val="28"/>
              </w:rPr>
              <w:t>:00</w:t>
            </w:r>
          </w:p>
        </w:tc>
        <w:tc>
          <w:tcPr>
            <w:tcW w:w="4446" w:type="dxa"/>
            <w:vAlign w:val="center"/>
          </w:tcPr>
          <w:p w14:paraId="49D13DAB" w14:textId="4619B086" w:rsidR="001F6BE4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35A6">
              <w:rPr>
                <w:rFonts w:ascii="Arial Narrow" w:hAnsi="Arial Narrow"/>
                <w:b/>
                <w:sz w:val="28"/>
                <w:szCs w:val="28"/>
              </w:rPr>
              <w:t xml:space="preserve">SG </w:t>
            </w:r>
            <w:r w:rsidR="00D2100D" w:rsidRPr="009835A6">
              <w:rPr>
                <w:rFonts w:ascii="Arial Narrow" w:hAnsi="Arial Narrow"/>
                <w:b/>
                <w:sz w:val="28"/>
                <w:szCs w:val="28"/>
              </w:rPr>
              <w:t>Obbornhofen/Bellersheim II</w:t>
            </w:r>
            <w:r w:rsidRPr="009835A6">
              <w:rPr>
                <w:rFonts w:ascii="Arial Narrow" w:hAnsi="Arial Narrow"/>
                <w:b/>
                <w:sz w:val="28"/>
                <w:szCs w:val="28"/>
              </w:rPr>
              <w:t xml:space="preserve"> – </w:t>
            </w:r>
            <w:r w:rsidR="001B0EA9" w:rsidRPr="009835A6">
              <w:rPr>
                <w:rFonts w:ascii="Arial Narrow" w:hAnsi="Arial Narrow"/>
                <w:b/>
                <w:sz w:val="28"/>
                <w:szCs w:val="28"/>
              </w:rPr>
              <w:t>SG II</w:t>
            </w:r>
          </w:p>
        </w:tc>
        <w:tc>
          <w:tcPr>
            <w:tcW w:w="2079" w:type="dxa"/>
            <w:vAlign w:val="center"/>
          </w:tcPr>
          <w:p w14:paraId="7B37B730" w14:textId="5407412B" w:rsidR="001F6BE4" w:rsidRDefault="001B0EA9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Obbornhofen</w:t>
            </w:r>
          </w:p>
        </w:tc>
      </w:tr>
      <w:tr w:rsidR="001F6BE4" w:rsidRPr="001C0DA1" w14:paraId="6E3F7E51" w14:textId="77777777" w:rsidTr="006D505E">
        <w:trPr>
          <w:trHeight w:hRule="exact" w:val="567"/>
        </w:trPr>
        <w:tc>
          <w:tcPr>
            <w:tcW w:w="671" w:type="dxa"/>
            <w:shd w:val="clear" w:color="auto" w:fill="FFFFFF" w:themeFill="background1"/>
            <w:vAlign w:val="center"/>
          </w:tcPr>
          <w:p w14:paraId="156A8F2A" w14:textId="76F25E07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3402F196" w14:textId="6D320013" w:rsidR="001F6BE4" w:rsidRPr="001C0DA1" w:rsidRDefault="001B0EA9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13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.0</w:t>
            </w:r>
            <w:r w:rsidR="008118D2">
              <w:rPr>
                <w:rFonts w:ascii="Arial Narrow" w:hAnsi="Arial Narrow"/>
                <w:b/>
                <w:color w:val="0070C0"/>
                <w:sz w:val="28"/>
                <w:szCs w:val="28"/>
              </w:rPr>
              <w:t>8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6FFACB3A" w14:textId="2B47F661" w:rsidR="001F6BE4" w:rsidRPr="001C0DA1" w:rsidRDefault="00C71C3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8118D2">
              <w:rPr>
                <w:rFonts w:ascii="Arial Narrow" w:hAnsi="Arial Narrow"/>
                <w:b/>
                <w:color w:val="0070C0"/>
                <w:sz w:val="28"/>
                <w:szCs w:val="28"/>
              </w:rPr>
              <w:t>3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 w:rsidR="008118D2">
              <w:rPr>
                <w:rFonts w:ascii="Arial Narrow" w:hAnsi="Arial Narrow"/>
                <w:b/>
                <w:color w:val="0070C0"/>
                <w:sz w:val="28"/>
                <w:szCs w:val="28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14:paraId="035351B5" w14:textId="43748868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864A28">
              <w:rPr>
                <w:rFonts w:ascii="Arial Narrow" w:hAnsi="Arial Narrow"/>
                <w:b/>
                <w:color w:val="0070C0"/>
                <w:sz w:val="28"/>
                <w:szCs w:val="28"/>
              </w:rPr>
              <w:t>II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</w:t>
            </w:r>
            <w:r w:rsidR="008118D2">
              <w:rPr>
                <w:rFonts w:ascii="Arial Narrow" w:hAnsi="Arial Narrow"/>
                <w:b/>
                <w:color w:val="0070C0"/>
                <w:sz w:val="28"/>
                <w:szCs w:val="28"/>
              </w:rPr>
              <w:t>SG Schwalmtal II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14:paraId="2E7233F1" w14:textId="11D21FC1" w:rsidR="001F6BE4" w:rsidRPr="001C0DA1" w:rsidRDefault="009835A6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Allendorf</w:t>
            </w:r>
            <w:proofErr w:type="spellEnd"/>
          </w:p>
        </w:tc>
      </w:tr>
      <w:tr w:rsidR="001F6BE4" w:rsidRPr="00E07E8E" w14:paraId="38391C23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14DDCB23" w14:textId="55FB2FBF" w:rsidR="001F6BE4" w:rsidRPr="00E07E8E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1BC6ABCC" w14:textId="77B53810" w:rsidR="001F6BE4" w:rsidRPr="00E07E8E" w:rsidRDefault="009835A6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2FB97FC9" w14:textId="4FD5CB17" w:rsidR="001F6BE4" w:rsidRPr="00E07E8E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864A28">
              <w:rPr>
                <w:rFonts w:ascii="Arial Narrow" w:hAnsi="Arial Narrow"/>
                <w:b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864A28"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</w:tc>
        <w:tc>
          <w:tcPr>
            <w:tcW w:w="4446" w:type="dxa"/>
            <w:vAlign w:val="center"/>
          </w:tcPr>
          <w:p w14:paraId="7A681137" w14:textId="1E263E57" w:rsidR="001F6BE4" w:rsidRPr="00E07E8E" w:rsidRDefault="00864A28" w:rsidP="00864A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SG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Queckborn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/Lauter II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 xml:space="preserve"> – SG </w:t>
            </w:r>
            <w:r>
              <w:rPr>
                <w:rFonts w:ascii="Arial Narrow" w:hAnsi="Arial Narrow"/>
                <w:b/>
                <w:sz w:val="28"/>
                <w:szCs w:val="28"/>
              </w:rPr>
              <w:t>II</w:t>
            </w:r>
          </w:p>
        </w:tc>
        <w:tc>
          <w:tcPr>
            <w:tcW w:w="2079" w:type="dxa"/>
            <w:vAlign w:val="center"/>
          </w:tcPr>
          <w:p w14:paraId="05696AF6" w14:textId="3618C35D" w:rsidR="001F6BE4" w:rsidRPr="00E07E8E" w:rsidRDefault="00864A28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Lauter</w:t>
            </w:r>
          </w:p>
        </w:tc>
      </w:tr>
      <w:tr w:rsidR="001F6BE4" w:rsidRPr="00E07E8E" w14:paraId="31B853D3" w14:textId="77777777" w:rsidTr="006D505E">
        <w:trPr>
          <w:trHeight w:hRule="exact" w:val="679"/>
        </w:trPr>
        <w:tc>
          <w:tcPr>
            <w:tcW w:w="671" w:type="dxa"/>
            <w:vAlign w:val="center"/>
          </w:tcPr>
          <w:p w14:paraId="58D2F96E" w14:textId="5D33CB22" w:rsidR="001F6BE4" w:rsidRDefault="00B1006B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Di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. </w:t>
            </w:r>
          </w:p>
        </w:tc>
        <w:tc>
          <w:tcPr>
            <w:tcW w:w="1097" w:type="dxa"/>
            <w:vAlign w:val="center"/>
          </w:tcPr>
          <w:p w14:paraId="30B7DBCF" w14:textId="423FD198" w:rsidR="001F6BE4" w:rsidRDefault="00425EDA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29</w:t>
            </w:r>
            <w:r w:rsidR="001F6BE4">
              <w:rPr>
                <w:rFonts w:ascii="Arial Narrow" w:hAnsi="Arial Narrow"/>
                <w:b/>
                <w:color w:val="0070C0"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8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18786ECA" w14:textId="64A2D425" w:rsidR="001F6BE4" w:rsidRDefault="0035406A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F93E52">
              <w:rPr>
                <w:rFonts w:ascii="Arial Narrow" w:hAnsi="Arial Narrow"/>
                <w:b/>
                <w:color w:val="0070C0"/>
                <w:sz w:val="28"/>
                <w:szCs w:val="28"/>
              </w:rPr>
              <w:t>9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 w:rsidR="00F93E52">
              <w:rPr>
                <w:rFonts w:ascii="Arial Narrow" w:hAnsi="Arial Narrow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4446" w:type="dxa"/>
            <w:vAlign w:val="center"/>
          </w:tcPr>
          <w:p w14:paraId="5F3F0603" w14:textId="1797D3B2" w:rsidR="001F6BE4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BB1091">
              <w:rPr>
                <w:rFonts w:ascii="Arial Narrow" w:hAnsi="Arial Narrow"/>
                <w:b/>
                <w:color w:val="0070C0"/>
                <w:sz w:val="28"/>
                <w:szCs w:val="28"/>
              </w:rPr>
              <w:t>II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</w:t>
            </w:r>
            <w:r w:rsidR="00425EDA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proofErr w:type="spellStart"/>
            <w:r w:rsidR="00425EDA">
              <w:rPr>
                <w:rFonts w:ascii="Arial Narrow" w:hAnsi="Arial Narrow"/>
                <w:b/>
                <w:color w:val="0070C0"/>
                <w:sz w:val="28"/>
                <w:szCs w:val="28"/>
              </w:rPr>
              <w:t>B’felden</w:t>
            </w:r>
            <w:proofErr w:type="spellEnd"/>
            <w:r w:rsidR="00425EDA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II/Reiskirchen I/</w:t>
            </w:r>
            <w:proofErr w:type="spellStart"/>
            <w:r w:rsidR="00425EDA">
              <w:rPr>
                <w:rFonts w:ascii="Arial Narrow" w:hAnsi="Arial Narrow"/>
                <w:b/>
                <w:color w:val="0070C0"/>
                <w:sz w:val="28"/>
                <w:szCs w:val="28"/>
              </w:rPr>
              <w:t>Bersrod</w:t>
            </w:r>
            <w:proofErr w:type="spellEnd"/>
            <w:r w:rsidR="00425EDA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I</w:t>
            </w:r>
          </w:p>
        </w:tc>
        <w:tc>
          <w:tcPr>
            <w:tcW w:w="2079" w:type="dxa"/>
            <w:vAlign w:val="center"/>
          </w:tcPr>
          <w:p w14:paraId="0FD677A3" w14:textId="4D1643C8" w:rsidR="001F6BE4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Treis</w:t>
            </w:r>
          </w:p>
        </w:tc>
      </w:tr>
      <w:tr w:rsidR="001F6BE4" w:rsidRPr="00D169C8" w14:paraId="1CED98D0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678B51D6" w14:textId="6A332B24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66CF737A" w14:textId="0C2D7F66" w:rsidR="001F6BE4" w:rsidRPr="001C0DA1" w:rsidRDefault="00BB109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03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3F8E0F60" w14:textId="724ACE29" w:rsidR="001F6BE4" w:rsidRPr="001C0DA1" w:rsidRDefault="00DF1A2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B1091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BB1091"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</w:tc>
        <w:tc>
          <w:tcPr>
            <w:tcW w:w="4446" w:type="dxa"/>
            <w:vAlign w:val="center"/>
          </w:tcPr>
          <w:p w14:paraId="47F0999C" w14:textId="4B05D0D8" w:rsidR="001F6BE4" w:rsidRPr="001C0DA1" w:rsidRDefault="00956867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</w:t>
            </w:r>
            <w:r w:rsidR="00BB1091">
              <w:rPr>
                <w:rFonts w:ascii="Arial Narrow" w:hAnsi="Arial Narrow"/>
                <w:b/>
                <w:sz w:val="28"/>
                <w:szCs w:val="28"/>
              </w:rPr>
              <w:t>SG Laubach II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 xml:space="preserve"> – SG </w:t>
            </w:r>
            <w:r w:rsidR="00BB1091">
              <w:rPr>
                <w:rFonts w:ascii="Arial Narrow" w:hAnsi="Arial Narrow"/>
                <w:b/>
                <w:sz w:val="28"/>
                <w:szCs w:val="28"/>
              </w:rPr>
              <w:t>II</w:t>
            </w:r>
          </w:p>
        </w:tc>
        <w:tc>
          <w:tcPr>
            <w:tcW w:w="2079" w:type="dxa"/>
            <w:vAlign w:val="center"/>
          </w:tcPr>
          <w:p w14:paraId="7441D74D" w14:textId="59A51C9F" w:rsidR="001F6BE4" w:rsidRPr="001C0DA1" w:rsidRDefault="00BB109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proofErr w:type="spellStart"/>
            <w:r w:rsidRPr="00BB1091">
              <w:rPr>
                <w:rFonts w:ascii="Arial Narrow" w:hAnsi="Arial Narrow"/>
                <w:b/>
                <w:sz w:val="28"/>
                <w:szCs w:val="28"/>
              </w:rPr>
              <w:t>Gonterskirchen</w:t>
            </w:r>
            <w:proofErr w:type="spellEnd"/>
          </w:p>
        </w:tc>
      </w:tr>
      <w:tr w:rsidR="001F6BE4" w:rsidRPr="00E07E8E" w14:paraId="7E0A65F7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620C3682" w14:textId="6D4E6385" w:rsidR="001F6BE4" w:rsidRPr="00E07E8E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0993F5FE" w14:textId="670BAF50" w:rsidR="001F6BE4" w:rsidRPr="00E07E8E" w:rsidRDefault="00BB1091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10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 w:rsidR="001F6BE4">
              <w:rPr>
                <w:rFonts w:ascii="Arial Narrow" w:hAnsi="Arial Narrow"/>
                <w:b/>
                <w:color w:val="0070C0"/>
                <w:sz w:val="28"/>
                <w:szCs w:val="28"/>
              </w:rPr>
              <w:t>0</w:t>
            </w:r>
            <w:r w:rsidR="00AC088B">
              <w:rPr>
                <w:rFonts w:ascii="Arial Narrow" w:hAnsi="Arial Narrow"/>
                <w:b/>
                <w:color w:val="0070C0"/>
                <w:sz w:val="28"/>
                <w:szCs w:val="28"/>
              </w:rPr>
              <w:t>9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0C50BFCF" w14:textId="306992BA" w:rsidR="001F6BE4" w:rsidRPr="00E07E8E" w:rsidRDefault="001E457C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13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00</w:t>
            </w:r>
          </w:p>
        </w:tc>
        <w:tc>
          <w:tcPr>
            <w:tcW w:w="4446" w:type="dxa"/>
            <w:vAlign w:val="center"/>
          </w:tcPr>
          <w:p w14:paraId="10DB13F6" w14:textId="04B3930D" w:rsidR="001F6BE4" w:rsidRPr="00E07E8E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1E457C">
              <w:rPr>
                <w:rFonts w:ascii="Arial Narrow" w:hAnsi="Arial Narrow"/>
                <w:b/>
                <w:color w:val="0070C0"/>
                <w:sz w:val="28"/>
                <w:szCs w:val="28"/>
              </w:rPr>
              <w:t>II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</w:t>
            </w:r>
            <w:r w:rsidR="001E457C">
              <w:rPr>
                <w:rFonts w:ascii="Arial Narrow" w:hAnsi="Arial Narrow"/>
                <w:b/>
                <w:color w:val="0070C0"/>
                <w:sz w:val="28"/>
                <w:szCs w:val="28"/>
              </w:rPr>
              <w:t>FC Weick</w:t>
            </w:r>
            <w:r w:rsidR="007F14BD">
              <w:rPr>
                <w:rFonts w:ascii="Arial Narrow" w:hAnsi="Arial Narrow"/>
                <w:b/>
                <w:color w:val="0070C0"/>
                <w:sz w:val="28"/>
                <w:szCs w:val="28"/>
              </w:rPr>
              <w:t>a</w:t>
            </w:r>
            <w:r w:rsidR="001E457C">
              <w:rPr>
                <w:rFonts w:ascii="Arial Narrow" w:hAnsi="Arial Narrow"/>
                <w:b/>
                <w:color w:val="0070C0"/>
                <w:sz w:val="28"/>
                <w:szCs w:val="28"/>
              </w:rPr>
              <w:t>rtshain II</w:t>
            </w:r>
          </w:p>
        </w:tc>
        <w:tc>
          <w:tcPr>
            <w:tcW w:w="2079" w:type="dxa"/>
            <w:vAlign w:val="center"/>
          </w:tcPr>
          <w:p w14:paraId="3F997AD7" w14:textId="360C3781" w:rsidR="001F6BE4" w:rsidRPr="00E07E8E" w:rsidRDefault="001E457C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1E457C">
              <w:rPr>
                <w:rFonts w:ascii="Arial Narrow" w:hAnsi="Arial Narrow"/>
                <w:b/>
                <w:color w:val="0070C0"/>
                <w:sz w:val="28"/>
                <w:szCs w:val="28"/>
              </w:rPr>
              <w:t>Allendorf</w:t>
            </w:r>
            <w:proofErr w:type="spellEnd"/>
          </w:p>
        </w:tc>
      </w:tr>
      <w:tr w:rsidR="001F6BE4" w:rsidRPr="00E07E8E" w14:paraId="35E2D6B2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6FF6A917" w14:textId="38673D28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64C1DB01" w14:textId="1357EAC0" w:rsidR="001F6BE4" w:rsidRPr="001C0DA1" w:rsidRDefault="00F93A6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.0</w:t>
            </w:r>
            <w:r w:rsidR="001E457C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7BFB94BE" w14:textId="4C6AC409" w:rsidR="001F6BE4" w:rsidRPr="001C0DA1" w:rsidRDefault="00F93A6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>
              <w:rPr>
                <w:rFonts w:ascii="Arial Narrow" w:hAnsi="Arial Narrow"/>
                <w:b/>
                <w:sz w:val="28"/>
                <w:szCs w:val="28"/>
              </w:rPr>
              <w:t>30</w:t>
            </w:r>
          </w:p>
        </w:tc>
        <w:tc>
          <w:tcPr>
            <w:tcW w:w="4446" w:type="dxa"/>
            <w:vAlign w:val="center"/>
          </w:tcPr>
          <w:p w14:paraId="7D8645FD" w14:textId="0CA5BFED" w:rsidR="001F6BE4" w:rsidRPr="001C0DA1" w:rsidRDefault="006250B0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SG </w:t>
            </w:r>
            <w:r w:rsidR="00F93A61">
              <w:rPr>
                <w:rFonts w:ascii="Arial Narrow" w:hAnsi="Arial Narrow"/>
                <w:b/>
                <w:sz w:val="28"/>
                <w:szCs w:val="28"/>
              </w:rPr>
              <w:t>Rüddingshausen/Londorf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II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 xml:space="preserve"> – SG </w:t>
            </w:r>
            <w:r w:rsidR="00F93A61">
              <w:rPr>
                <w:rFonts w:ascii="Arial Narrow" w:hAnsi="Arial Narrow"/>
                <w:b/>
                <w:sz w:val="28"/>
                <w:szCs w:val="28"/>
              </w:rPr>
              <w:t>II</w:t>
            </w:r>
          </w:p>
        </w:tc>
        <w:tc>
          <w:tcPr>
            <w:tcW w:w="2079" w:type="dxa"/>
            <w:vAlign w:val="center"/>
          </w:tcPr>
          <w:p w14:paraId="2337FC9D" w14:textId="5C57CDC2" w:rsidR="001F6BE4" w:rsidRPr="006250B0" w:rsidRDefault="00F93A61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Rüddingshausen</w:t>
            </w:r>
          </w:p>
        </w:tc>
      </w:tr>
      <w:tr w:rsidR="001F6BE4" w:rsidRPr="00E07E8E" w14:paraId="00A6EC73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593C8F7E" w14:textId="02F9D39B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</w:t>
            </w:r>
          </w:p>
        </w:tc>
        <w:tc>
          <w:tcPr>
            <w:tcW w:w="1097" w:type="dxa"/>
            <w:vAlign w:val="center"/>
          </w:tcPr>
          <w:p w14:paraId="0359C206" w14:textId="37FF4CC6" w:rsidR="001F6BE4" w:rsidRPr="001C0DA1" w:rsidRDefault="00F93A6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24</w:t>
            </w:r>
            <w:r w:rsidR="001F6BE4">
              <w:rPr>
                <w:rFonts w:ascii="Arial Narrow" w:hAnsi="Arial Narrow"/>
                <w:b/>
                <w:color w:val="0070C0"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9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25750D37" w14:textId="4F005E27" w:rsidR="001F6BE4" w:rsidRPr="001C0DA1" w:rsidRDefault="00136C7A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535374">
              <w:rPr>
                <w:rFonts w:ascii="Arial Narrow" w:hAnsi="Arial Narrow"/>
                <w:b/>
                <w:color w:val="0070C0"/>
                <w:sz w:val="28"/>
                <w:szCs w:val="28"/>
              </w:rPr>
              <w:t>3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 w:rsidR="00535374">
              <w:rPr>
                <w:rFonts w:ascii="Arial Narrow" w:hAnsi="Arial Narrow"/>
                <w:b/>
                <w:color w:val="0070C0"/>
                <w:sz w:val="28"/>
                <w:szCs w:val="28"/>
              </w:rPr>
              <w:t>00</w:t>
            </w:r>
          </w:p>
        </w:tc>
        <w:tc>
          <w:tcPr>
            <w:tcW w:w="4446" w:type="dxa"/>
            <w:vAlign w:val="center"/>
          </w:tcPr>
          <w:p w14:paraId="1688B0D4" w14:textId="1A52A4A4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535374">
              <w:rPr>
                <w:rFonts w:ascii="Arial Narrow" w:hAnsi="Arial Narrow"/>
                <w:b/>
                <w:color w:val="0070C0"/>
                <w:sz w:val="28"/>
                <w:szCs w:val="28"/>
              </w:rPr>
              <w:t>II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</w:t>
            </w:r>
            <w:r w:rsidR="00750086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535374">
              <w:rPr>
                <w:rFonts w:ascii="Arial Narrow" w:hAnsi="Arial Narrow"/>
                <w:b/>
                <w:color w:val="0070C0"/>
                <w:sz w:val="28"/>
                <w:szCs w:val="28"/>
              </w:rPr>
              <w:t>Birklar</w:t>
            </w:r>
            <w:r w:rsidR="00136C7A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II</w:t>
            </w:r>
          </w:p>
        </w:tc>
        <w:tc>
          <w:tcPr>
            <w:tcW w:w="2079" w:type="dxa"/>
            <w:vAlign w:val="center"/>
          </w:tcPr>
          <w:p w14:paraId="14F47130" w14:textId="5EED950D" w:rsidR="001F6BE4" w:rsidRPr="001C0DA1" w:rsidRDefault="0053537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Treis</w:t>
            </w:r>
          </w:p>
        </w:tc>
      </w:tr>
      <w:tr w:rsidR="001F6BE4" w:rsidRPr="00D169C8" w14:paraId="4BDA85D7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2EE83775" w14:textId="1D6733BB" w:rsidR="001F6BE4" w:rsidRPr="006211BC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1DA45B2C" w14:textId="0A5CCE08" w:rsidR="001F6BE4" w:rsidRPr="006211BC" w:rsidRDefault="0053537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08</w:t>
            </w:r>
            <w:r w:rsidR="001F6BE4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10</w:t>
            </w:r>
            <w:r w:rsidR="001F6BE4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454A6E64" w14:textId="0BA132C8" w:rsidR="001F6BE4" w:rsidRPr="006211BC" w:rsidRDefault="00136C7A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9110AE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3</w:t>
            </w:r>
            <w:r w:rsidR="001F6BE4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 w:rsidR="009110AE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00</w:t>
            </w:r>
          </w:p>
        </w:tc>
        <w:tc>
          <w:tcPr>
            <w:tcW w:w="4446" w:type="dxa"/>
            <w:vAlign w:val="center"/>
          </w:tcPr>
          <w:p w14:paraId="5379D023" w14:textId="3E1BD087" w:rsidR="001F6BE4" w:rsidRPr="006211BC" w:rsidRDefault="009110AE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SG II</w:t>
            </w:r>
            <w:r w:rsidR="001F6BE4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SG 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Saasen/Harbach II</w:t>
            </w:r>
          </w:p>
        </w:tc>
        <w:tc>
          <w:tcPr>
            <w:tcW w:w="2079" w:type="dxa"/>
            <w:vAlign w:val="center"/>
          </w:tcPr>
          <w:p w14:paraId="0332B871" w14:textId="18BD5CBA" w:rsidR="001F6BE4" w:rsidRPr="006211BC" w:rsidRDefault="006211BC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Treis</w:t>
            </w:r>
          </w:p>
        </w:tc>
      </w:tr>
      <w:tr w:rsidR="006D505E" w:rsidRPr="00D169C8" w14:paraId="5E1698AA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3F1AB108" w14:textId="068799F4" w:rsidR="006D505E" w:rsidRPr="006211BC" w:rsidRDefault="006D505E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7E0643DD" w14:textId="3D3D0C56" w:rsidR="006D505E" w:rsidRPr="006211BC" w:rsidRDefault="006D505E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15.10.</w:t>
            </w:r>
          </w:p>
        </w:tc>
        <w:tc>
          <w:tcPr>
            <w:tcW w:w="995" w:type="dxa"/>
            <w:vAlign w:val="center"/>
          </w:tcPr>
          <w:p w14:paraId="51666BD2" w14:textId="1B27FB5B" w:rsidR="006D505E" w:rsidRPr="006211BC" w:rsidRDefault="00C93094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  <w:r w:rsidR="006D505E">
              <w:rPr>
                <w:rFonts w:ascii="Arial Narrow" w:hAnsi="Arial Narrow"/>
                <w:b/>
                <w:sz w:val="28"/>
                <w:szCs w:val="28"/>
              </w:rPr>
              <w:t>: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</w:tc>
        <w:tc>
          <w:tcPr>
            <w:tcW w:w="4446" w:type="dxa"/>
            <w:vAlign w:val="center"/>
          </w:tcPr>
          <w:p w14:paraId="61433EEA" w14:textId="78E2A35F" w:rsidR="006D505E" w:rsidRPr="006211BC" w:rsidRDefault="00C93094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FSG Lumda/Geilshausen</w:t>
            </w:r>
            <w:r w:rsidR="006D505E">
              <w:rPr>
                <w:rFonts w:ascii="Arial Narrow" w:hAnsi="Arial Narrow"/>
                <w:b/>
                <w:sz w:val="28"/>
                <w:szCs w:val="28"/>
              </w:rPr>
              <w:t xml:space="preserve"> II – SG II</w:t>
            </w:r>
          </w:p>
        </w:tc>
        <w:tc>
          <w:tcPr>
            <w:tcW w:w="2079" w:type="dxa"/>
            <w:vAlign w:val="center"/>
          </w:tcPr>
          <w:p w14:paraId="6BD178DD" w14:textId="7E209F31" w:rsidR="006D505E" w:rsidRPr="006211BC" w:rsidRDefault="00C93094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C93094">
              <w:rPr>
                <w:rFonts w:ascii="Arial Narrow" w:hAnsi="Arial Narrow"/>
                <w:b/>
                <w:sz w:val="28"/>
                <w:szCs w:val="28"/>
              </w:rPr>
              <w:t>Geilshausen</w:t>
            </w:r>
          </w:p>
        </w:tc>
      </w:tr>
      <w:tr w:rsidR="006A4CB6" w:rsidRPr="00D169C8" w14:paraId="66616390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6F5CA91B" w14:textId="1EB147A1" w:rsidR="006A4CB6" w:rsidRDefault="006A4CB6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50D0726F" w14:textId="743D63B2" w:rsidR="006A4CB6" w:rsidRDefault="006A4CB6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22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.10.</w:t>
            </w:r>
          </w:p>
        </w:tc>
        <w:tc>
          <w:tcPr>
            <w:tcW w:w="995" w:type="dxa"/>
            <w:vAlign w:val="center"/>
          </w:tcPr>
          <w:p w14:paraId="67C2EF74" w14:textId="665D0EEA" w:rsidR="006A4CB6" w:rsidRDefault="006A4CB6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13:00</w:t>
            </w:r>
          </w:p>
        </w:tc>
        <w:tc>
          <w:tcPr>
            <w:tcW w:w="4446" w:type="dxa"/>
            <w:vAlign w:val="center"/>
          </w:tcPr>
          <w:p w14:paraId="3C691AE5" w14:textId="57580D01" w:rsidR="006A4CB6" w:rsidRDefault="006A4CB6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SG II – S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Beltershain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I</w:t>
            </w:r>
          </w:p>
        </w:tc>
        <w:tc>
          <w:tcPr>
            <w:tcW w:w="2079" w:type="dxa"/>
            <w:vAlign w:val="center"/>
          </w:tcPr>
          <w:p w14:paraId="2739904B" w14:textId="5B7C4586" w:rsidR="006A4CB6" w:rsidRPr="00C93094" w:rsidRDefault="00A80445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A80445">
              <w:rPr>
                <w:rFonts w:ascii="Arial Narrow" w:hAnsi="Arial Narrow"/>
                <w:b/>
                <w:color w:val="0070C0"/>
                <w:sz w:val="28"/>
                <w:szCs w:val="28"/>
              </w:rPr>
              <w:t>Allendorf</w:t>
            </w:r>
            <w:proofErr w:type="spellEnd"/>
          </w:p>
        </w:tc>
      </w:tr>
      <w:tr w:rsidR="00A80445" w:rsidRPr="00D169C8" w14:paraId="239A9E73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27378629" w14:textId="6C5FF62D" w:rsidR="00A80445" w:rsidRPr="006211BC" w:rsidRDefault="00A80445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1822A64B" w14:textId="4DA024D8" w:rsidR="00A80445" w:rsidRDefault="00A80445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29.10.</w:t>
            </w:r>
          </w:p>
        </w:tc>
        <w:tc>
          <w:tcPr>
            <w:tcW w:w="995" w:type="dxa"/>
            <w:vAlign w:val="center"/>
          </w:tcPr>
          <w:p w14:paraId="04524518" w14:textId="583BED32" w:rsidR="00A80445" w:rsidRPr="006211BC" w:rsidRDefault="00A80445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13:00</w:t>
            </w:r>
          </w:p>
        </w:tc>
        <w:tc>
          <w:tcPr>
            <w:tcW w:w="4446" w:type="dxa"/>
            <w:vAlign w:val="center"/>
          </w:tcPr>
          <w:p w14:paraId="633165E2" w14:textId="5DCE9DFB" w:rsidR="00A80445" w:rsidRPr="006211BC" w:rsidRDefault="00600AF9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Eintracht Lollar</w:t>
            </w:r>
            <w:r w:rsidR="00A80445">
              <w:rPr>
                <w:rFonts w:ascii="Arial Narrow" w:hAnsi="Arial Narrow"/>
                <w:b/>
                <w:sz w:val="28"/>
                <w:szCs w:val="28"/>
              </w:rPr>
              <w:t xml:space="preserve"> II – SG II</w:t>
            </w:r>
          </w:p>
        </w:tc>
        <w:tc>
          <w:tcPr>
            <w:tcW w:w="2079" w:type="dxa"/>
            <w:vAlign w:val="center"/>
          </w:tcPr>
          <w:p w14:paraId="791E89D5" w14:textId="4F948D58" w:rsidR="00A80445" w:rsidRPr="00A80445" w:rsidRDefault="00600AF9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00AF9">
              <w:rPr>
                <w:rFonts w:ascii="Arial Narrow" w:hAnsi="Arial Narrow"/>
                <w:b/>
                <w:sz w:val="28"/>
                <w:szCs w:val="28"/>
              </w:rPr>
              <w:t>Lollar</w:t>
            </w:r>
          </w:p>
        </w:tc>
      </w:tr>
      <w:tr w:rsidR="001B1051" w:rsidRPr="00D169C8" w14:paraId="2F9978FA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314E1D1C" w14:textId="7E1FC6E7" w:rsidR="001B1051" w:rsidRDefault="001B1051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1CBF9264" w14:textId="105FDE6A" w:rsidR="001B1051" w:rsidRDefault="001B1051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05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11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7C5FCA49" w14:textId="539C6118" w:rsidR="001B1051" w:rsidRDefault="00997163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12</w:t>
            </w:r>
            <w:r w:rsidR="001B1051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4446" w:type="dxa"/>
            <w:vAlign w:val="center"/>
          </w:tcPr>
          <w:p w14:paraId="01E0490F" w14:textId="06FE58BC" w:rsidR="001B1051" w:rsidRDefault="001B1051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II – </w:t>
            </w:r>
            <w:r w:rsidR="00997163">
              <w:rPr>
                <w:rFonts w:ascii="Arial Narrow" w:hAnsi="Arial Narrow"/>
                <w:b/>
                <w:color w:val="0070C0"/>
                <w:sz w:val="28"/>
                <w:szCs w:val="28"/>
              </w:rPr>
              <w:t>ACE Gießen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I</w:t>
            </w:r>
            <w:r w:rsidR="00997163">
              <w:rPr>
                <w:rFonts w:ascii="Arial Narrow" w:hAnsi="Arial Narrow"/>
                <w:b/>
                <w:color w:val="0070C0"/>
                <w:sz w:val="28"/>
                <w:szCs w:val="28"/>
              </w:rPr>
              <w:t>I</w:t>
            </w:r>
          </w:p>
        </w:tc>
        <w:tc>
          <w:tcPr>
            <w:tcW w:w="2079" w:type="dxa"/>
            <w:vAlign w:val="center"/>
          </w:tcPr>
          <w:p w14:paraId="145F85B7" w14:textId="4E5BBCB9" w:rsidR="001B1051" w:rsidRPr="00600AF9" w:rsidRDefault="00997163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7163">
              <w:rPr>
                <w:rFonts w:ascii="Arial Narrow" w:hAnsi="Arial Narrow"/>
                <w:b/>
                <w:color w:val="0070C0"/>
                <w:sz w:val="28"/>
                <w:szCs w:val="28"/>
              </w:rPr>
              <w:t>Treis</w:t>
            </w:r>
          </w:p>
        </w:tc>
      </w:tr>
      <w:tr w:rsidR="003F5911" w:rsidRPr="00D169C8" w14:paraId="255D5C3C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0266F367" w14:textId="45E4D29A" w:rsidR="003F5911" w:rsidRPr="006211BC" w:rsidRDefault="003F5911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42946E64" w14:textId="556F036B" w:rsidR="003F5911" w:rsidRDefault="003F5911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12.11.</w:t>
            </w:r>
          </w:p>
        </w:tc>
        <w:tc>
          <w:tcPr>
            <w:tcW w:w="995" w:type="dxa"/>
            <w:vAlign w:val="center"/>
          </w:tcPr>
          <w:p w14:paraId="535BC01B" w14:textId="3401A97F" w:rsidR="003F5911" w:rsidRDefault="003F5911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12:30</w:t>
            </w:r>
          </w:p>
        </w:tc>
        <w:tc>
          <w:tcPr>
            <w:tcW w:w="4446" w:type="dxa"/>
            <w:vAlign w:val="center"/>
          </w:tcPr>
          <w:p w14:paraId="01E5AB1F" w14:textId="2A90C51B" w:rsidR="003F5911" w:rsidRPr="006211BC" w:rsidRDefault="003F5911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FSG Homberg/O</w:t>
            </w:r>
            <w:r w:rsidR="00E648E9">
              <w:rPr>
                <w:rFonts w:ascii="Arial Narrow" w:hAnsi="Arial Narrow"/>
                <w:b/>
                <w:sz w:val="28"/>
                <w:szCs w:val="28"/>
              </w:rPr>
              <w:t>ber-</w:t>
            </w:r>
            <w:proofErr w:type="spellStart"/>
            <w:r w:rsidR="00E648E9">
              <w:rPr>
                <w:rFonts w:ascii="Arial Narrow" w:hAnsi="Arial Narrow"/>
                <w:b/>
                <w:sz w:val="28"/>
                <w:szCs w:val="28"/>
              </w:rPr>
              <w:t>Ofleiden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II – SG II</w:t>
            </w:r>
          </w:p>
        </w:tc>
        <w:tc>
          <w:tcPr>
            <w:tcW w:w="2079" w:type="dxa"/>
            <w:vAlign w:val="center"/>
          </w:tcPr>
          <w:p w14:paraId="62E27989" w14:textId="116FDF92" w:rsidR="003F5911" w:rsidRPr="00997163" w:rsidRDefault="00E648E9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648E9">
              <w:rPr>
                <w:rFonts w:ascii="Arial Narrow" w:hAnsi="Arial Narrow"/>
                <w:b/>
                <w:sz w:val="28"/>
                <w:szCs w:val="28"/>
              </w:rPr>
              <w:t>Homberg</w:t>
            </w:r>
          </w:p>
        </w:tc>
      </w:tr>
      <w:tr w:rsidR="00E648E9" w:rsidRPr="00D169C8" w14:paraId="2884FECD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5393834E" w14:textId="0C430529" w:rsidR="00E648E9" w:rsidRDefault="00E648E9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5D213BD9" w14:textId="0F8D7985" w:rsidR="00E648E9" w:rsidRDefault="00DA7B71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</w:t>
            </w:r>
            <w:r w:rsidR="00E648E9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11</w:t>
            </w:r>
            <w:r w:rsidR="00E648E9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5F01DEFA" w14:textId="136A7227" w:rsidR="00E648E9" w:rsidRDefault="00E648E9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13:00</w:t>
            </w:r>
          </w:p>
        </w:tc>
        <w:tc>
          <w:tcPr>
            <w:tcW w:w="4446" w:type="dxa"/>
            <w:vAlign w:val="center"/>
          </w:tcPr>
          <w:p w14:paraId="65D41348" w14:textId="50A19424" w:rsidR="00E648E9" w:rsidRDefault="00E648E9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SG II – S</w:t>
            </w:r>
            <w:r w:rsidR="00DA7B71">
              <w:rPr>
                <w:rFonts w:ascii="Arial Narrow" w:hAnsi="Arial Narrow"/>
                <w:b/>
                <w:color w:val="0070C0"/>
                <w:sz w:val="28"/>
                <w:szCs w:val="28"/>
              </w:rPr>
              <w:t>G Obbornhofen/Bellersheim II</w:t>
            </w:r>
          </w:p>
        </w:tc>
        <w:tc>
          <w:tcPr>
            <w:tcW w:w="2079" w:type="dxa"/>
            <w:vAlign w:val="center"/>
          </w:tcPr>
          <w:p w14:paraId="13F491AB" w14:textId="14FF5B15" w:rsidR="00E648E9" w:rsidRPr="00E648E9" w:rsidRDefault="00E648E9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A80445">
              <w:rPr>
                <w:rFonts w:ascii="Arial Narrow" w:hAnsi="Arial Narrow"/>
                <w:b/>
                <w:color w:val="0070C0"/>
                <w:sz w:val="28"/>
                <w:szCs w:val="28"/>
              </w:rPr>
              <w:t>Allendorf</w:t>
            </w:r>
            <w:proofErr w:type="spellEnd"/>
          </w:p>
        </w:tc>
      </w:tr>
      <w:tr w:rsidR="00564AA5" w:rsidRPr="00D169C8" w14:paraId="442067CB" w14:textId="77777777" w:rsidTr="006D505E">
        <w:trPr>
          <w:trHeight w:hRule="exact" w:val="567"/>
        </w:trPr>
        <w:tc>
          <w:tcPr>
            <w:tcW w:w="671" w:type="dxa"/>
            <w:vAlign w:val="center"/>
          </w:tcPr>
          <w:p w14:paraId="6EAC55BB" w14:textId="715ACB33" w:rsidR="00564AA5" w:rsidRPr="006211BC" w:rsidRDefault="00564AA5" w:rsidP="00564AA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97" w:type="dxa"/>
            <w:vAlign w:val="center"/>
          </w:tcPr>
          <w:p w14:paraId="6461D8D3" w14:textId="7A493B38" w:rsidR="00564AA5" w:rsidRDefault="00564AA5" w:rsidP="00564AA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26.11.</w:t>
            </w:r>
          </w:p>
        </w:tc>
        <w:tc>
          <w:tcPr>
            <w:tcW w:w="995" w:type="dxa"/>
            <w:vAlign w:val="center"/>
          </w:tcPr>
          <w:p w14:paraId="18C7F417" w14:textId="7D57AF9A" w:rsidR="00564AA5" w:rsidRPr="006211BC" w:rsidRDefault="00564AA5" w:rsidP="00564AA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13:00</w:t>
            </w:r>
          </w:p>
        </w:tc>
        <w:tc>
          <w:tcPr>
            <w:tcW w:w="4446" w:type="dxa"/>
            <w:vAlign w:val="center"/>
          </w:tcPr>
          <w:p w14:paraId="49EBDD3D" w14:textId="20AE6123" w:rsidR="00564AA5" w:rsidRPr="00564AA5" w:rsidRDefault="00564AA5" w:rsidP="00564AA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SG Schwalmtal II – SG II</w:t>
            </w:r>
          </w:p>
        </w:tc>
        <w:tc>
          <w:tcPr>
            <w:tcW w:w="2079" w:type="dxa"/>
            <w:vAlign w:val="center"/>
          </w:tcPr>
          <w:p w14:paraId="7893408D" w14:textId="252E423A" w:rsidR="00564AA5" w:rsidRPr="00A80445" w:rsidRDefault="00265DB1" w:rsidP="00564AA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proofErr w:type="spellStart"/>
            <w:r w:rsidRPr="00265DB1">
              <w:rPr>
                <w:rFonts w:ascii="Arial Narrow" w:hAnsi="Arial Narrow"/>
                <w:b/>
                <w:sz w:val="28"/>
                <w:szCs w:val="28"/>
              </w:rPr>
              <w:t>Storndorf</w:t>
            </w:r>
            <w:proofErr w:type="spellEnd"/>
          </w:p>
        </w:tc>
      </w:tr>
    </w:tbl>
    <w:p w14:paraId="45400070" w14:textId="77777777" w:rsidR="002E704B" w:rsidRDefault="002E704B" w:rsidP="00DD2747">
      <w:pPr>
        <w:rPr>
          <w:rFonts w:ascii="Arial Narrow" w:hAnsi="Arial Narrow"/>
          <w:sz w:val="28"/>
          <w:szCs w:val="28"/>
        </w:rPr>
      </w:pPr>
    </w:p>
    <w:p w14:paraId="34DF661A" w14:textId="385A4A70" w:rsidR="001819FE" w:rsidRPr="001819FE" w:rsidRDefault="001819FE" w:rsidP="001819F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819FE">
        <w:rPr>
          <w:rFonts w:ascii="Arial Narrow" w:hAnsi="Arial Narrow"/>
          <w:b/>
          <w:bCs/>
          <w:sz w:val="28"/>
          <w:szCs w:val="28"/>
        </w:rPr>
        <w:t>Die Spiele des Kalenderjahres 2024 werden im Winter terminiert!</w:t>
      </w:r>
    </w:p>
    <w:sectPr w:rsidR="001819FE" w:rsidRPr="00181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57CF0"/>
    <w:multiLevelType w:val="hybridMultilevel"/>
    <w:tmpl w:val="B8F28C3C"/>
    <w:lvl w:ilvl="0" w:tplc="19E82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E00"/>
    <w:rsid w:val="000068AB"/>
    <w:rsid w:val="0004498D"/>
    <w:rsid w:val="000818A0"/>
    <w:rsid w:val="000C286C"/>
    <w:rsid w:val="000D27F8"/>
    <w:rsid w:val="000E47A3"/>
    <w:rsid w:val="00103558"/>
    <w:rsid w:val="00136C7A"/>
    <w:rsid w:val="001470DC"/>
    <w:rsid w:val="001819FE"/>
    <w:rsid w:val="001A2CAD"/>
    <w:rsid w:val="001B0EA9"/>
    <w:rsid w:val="001B1051"/>
    <w:rsid w:val="001B2309"/>
    <w:rsid w:val="001C0DA1"/>
    <w:rsid w:val="001D227D"/>
    <w:rsid w:val="001E457C"/>
    <w:rsid w:val="001F65FC"/>
    <w:rsid w:val="001F6BE4"/>
    <w:rsid w:val="00241247"/>
    <w:rsid w:val="00265DB1"/>
    <w:rsid w:val="00286AE1"/>
    <w:rsid w:val="00291D9B"/>
    <w:rsid w:val="002A4554"/>
    <w:rsid w:val="002B3E11"/>
    <w:rsid w:val="002D5057"/>
    <w:rsid w:val="002E704B"/>
    <w:rsid w:val="00335611"/>
    <w:rsid w:val="0035406A"/>
    <w:rsid w:val="003767F4"/>
    <w:rsid w:val="003B2E84"/>
    <w:rsid w:val="003F5911"/>
    <w:rsid w:val="00425EDA"/>
    <w:rsid w:val="004378CF"/>
    <w:rsid w:val="004A47FE"/>
    <w:rsid w:val="004A61F1"/>
    <w:rsid w:val="00535374"/>
    <w:rsid w:val="00562509"/>
    <w:rsid w:val="00564AA5"/>
    <w:rsid w:val="005E4E00"/>
    <w:rsid w:val="00600AF9"/>
    <w:rsid w:val="00613FAF"/>
    <w:rsid w:val="006211BC"/>
    <w:rsid w:val="006250B0"/>
    <w:rsid w:val="00626B99"/>
    <w:rsid w:val="00651183"/>
    <w:rsid w:val="006A11F6"/>
    <w:rsid w:val="006A4CB6"/>
    <w:rsid w:val="006D505E"/>
    <w:rsid w:val="007018A5"/>
    <w:rsid w:val="00730911"/>
    <w:rsid w:val="00750086"/>
    <w:rsid w:val="007F14BD"/>
    <w:rsid w:val="008118D2"/>
    <w:rsid w:val="008208C4"/>
    <w:rsid w:val="00820C47"/>
    <w:rsid w:val="0085341D"/>
    <w:rsid w:val="00864A28"/>
    <w:rsid w:val="00864F71"/>
    <w:rsid w:val="00872C33"/>
    <w:rsid w:val="008A42D6"/>
    <w:rsid w:val="008A6DE5"/>
    <w:rsid w:val="008C60ED"/>
    <w:rsid w:val="0090303B"/>
    <w:rsid w:val="009110AE"/>
    <w:rsid w:val="00956867"/>
    <w:rsid w:val="009835A6"/>
    <w:rsid w:val="0099649E"/>
    <w:rsid w:val="00997163"/>
    <w:rsid w:val="009B557C"/>
    <w:rsid w:val="009C1BB0"/>
    <w:rsid w:val="00A54278"/>
    <w:rsid w:val="00A67609"/>
    <w:rsid w:val="00A80445"/>
    <w:rsid w:val="00A908C8"/>
    <w:rsid w:val="00A940FA"/>
    <w:rsid w:val="00AC088B"/>
    <w:rsid w:val="00B04144"/>
    <w:rsid w:val="00B1006B"/>
    <w:rsid w:val="00B65092"/>
    <w:rsid w:val="00B7724C"/>
    <w:rsid w:val="00BA7FA2"/>
    <w:rsid w:val="00BB1091"/>
    <w:rsid w:val="00BF43EC"/>
    <w:rsid w:val="00BF4E71"/>
    <w:rsid w:val="00C71C31"/>
    <w:rsid w:val="00C93094"/>
    <w:rsid w:val="00C967C6"/>
    <w:rsid w:val="00CD636C"/>
    <w:rsid w:val="00D169C8"/>
    <w:rsid w:val="00D2100D"/>
    <w:rsid w:val="00DA7B71"/>
    <w:rsid w:val="00DD2747"/>
    <w:rsid w:val="00DE20C6"/>
    <w:rsid w:val="00DF1A21"/>
    <w:rsid w:val="00E07E8E"/>
    <w:rsid w:val="00E648E9"/>
    <w:rsid w:val="00E945BB"/>
    <w:rsid w:val="00E95161"/>
    <w:rsid w:val="00EB760F"/>
    <w:rsid w:val="00F461B8"/>
    <w:rsid w:val="00F93A61"/>
    <w:rsid w:val="00F93E52"/>
    <w:rsid w:val="00FE4647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ADC0"/>
  <w15:docId w15:val="{51DE206D-0908-4191-9C35-48F8437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Heinz</dc:creator>
  <cp:lastModifiedBy>gmambour@web.de</cp:lastModifiedBy>
  <cp:revision>58</cp:revision>
  <cp:lastPrinted>2020-08-25T12:59:00Z</cp:lastPrinted>
  <dcterms:created xsi:type="dcterms:W3CDTF">2020-08-26T06:45:00Z</dcterms:created>
  <dcterms:modified xsi:type="dcterms:W3CDTF">2023-07-19T12:49:00Z</dcterms:modified>
</cp:coreProperties>
</file>